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D1" w:rsidRDefault="00A63FD1" w:rsidP="00A63FD1">
      <w:pPr>
        <w:jc w:val="center"/>
      </w:pPr>
      <w:r>
        <w:t>Diabetes Paper</w:t>
      </w:r>
      <w:bookmarkStart w:id="0" w:name="_GoBack"/>
      <w:bookmarkEnd w:id="0"/>
    </w:p>
    <w:p w:rsidR="00A63FD1" w:rsidRDefault="00A63FD1" w:rsidP="00A63FD1">
      <w:r>
        <w:t>Diabetes is an endocrine system disorder that affects millions of children and adults (ADA, 2015). If left untreated, diabetic patients are at risk for several alterations, including heart disease, stroke, kidney failure, neuropathy, and blindness. There are various methods for treating diabetes, many of which include some form of drug therapy. The type of diabetes as well as the patient’s behavior factors will affect treatment recommendations. In this assignment, you will compare the different types of diabetes, including drug treatments for type 1, type 2, gestational, and juvenile diabetes.</w:t>
      </w:r>
    </w:p>
    <w:p w:rsidR="00A63FD1" w:rsidRDefault="00A63FD1" w:rsidP="00A63FD1"/>
    <w:p w:rsidR="00A63FD1" w:rsidRDefault="00A63FD1" w:rsidP="00A63FD1">
      <w:r>
        <w:t>To prepare:</w:t>
      </w:r>
    </w:p>
    <w:p w:rsidR="00A63FD1" w:rsidRDefault="00A63FD1" w:rsidP="00A63FD1"/>
    <w:p w:rsidR="00A63FD1" w:rsidRDefault="00A63FD1" w:rsidP="00A63FD1">
      <w:r>
        <w:t>Review the chapters that discuss diabetes in Woo and Robinson (2015).</w:t>
      </w:r>
    </w:p>
    <w:p w:rsidR="00A63FD1" w:rsidRDefault="00A63FD1" w:rsidP="00A63FD1">
      <w:r>
        <w:t>Reflect on the differences between the types of diabetes, including type 1, type 2, gestational, and juvenile diabetes.</w:t>
      </w:r>
    </w:p>
    <w:p w:rsidR="00A63FD1" w:rsidRDefault="00A63FD1" w:rsidP="00A63FD1">
      <w:r>
        <w:t>Select one type of diabetes.</w:t>
      </w:r>
    </w:p>
    <w:p w:rsidR="00A63FD1" w:rsidRDefault="00A63FD1" w:rsidP="00A63FD1">
      <w:r>
        <w:t>Consider one type of drug used to treat the type of diabetes you selected, including the proper preparation and administration of this drug. Then, reflect on dietary considerations related to treatment.</w:t>
      </w:r>
    </w:p>
    <w:p w:rsidR="00A63FD1" w:rsidRDefault="00A63FD1" w:rsidP="00A63FD1">
      <w:r>
        <w:t xml:space="preserve">Think about the short- and long-term effects on patients including the effects of drug treatments for the type of diabetes you selected. </w:t>
      </w:r>
    </w:p>
    <w:p w:rsidR="00A63FD1" w:rsidRDefault="00A63FD1" w:rsidP="00A63FD1">
      <w:r>
        <w:t>To complete:</w:t>
      </w:r>
    </w:p>
    <w:p w:rsidR="00A63FD1" w:rsidRDefault="00A63FD1" w:rsidP="00A63FD1"/>
    <w:p w:rsidR="00A63FD1" w:rsidRDefault="00A63FD1" w:rsidP="00A63FD1">
      <w:r>
        <w:t>Write a minimum 4–page paper (excluding cover page and references) that addresses the following:</w:t>
      </w:r>
    </w:p>
    <w:p w:rsidR="00A63FD1" w:rsidRDefault="00A63FD1" w:rsidP="00A63FD1"/>
    <w:p w:rsidR="00A63FD1" w:rsidRDefault="00A63FD1" w:rsidP="00A63FD1">
      <w:r>
        <w:t>Explain the differences between the types of diabetes, including type 1, type 2, gestational, and juvenile diabetes.</w:t>
      </w:r>
    </w:p>
    <w:p w:rsidR="00A63FD1" w:rsidRDefault="00A63FD1" w:rsidP="00A63FD1">
      <w:r>
        <w:t>Describe one type of drug used to treat the type of diabetes you selected, including the proper preparation and administration of this drug.</w:t>
      </w:r>
    </w:p>
    <w:p w:rsidR="00A63FD1" w:rsidRDefault="00A63FD1" w:rsidP="00A63FD1">
      <w:r>
        <w:t>Analyze and discuss the dietary considerations related to treatment.</w:t>
      </w:r>
    </w:p>
    <w:p w:rsidR="00A63FD1" w:rsidRDefault="00A63FD1" w:rsidP="00A63FD1">
      <w:r>
        <w:t>Explain the short- and long-term effects of this type of diabetes on patients including the effects of drug treatments.</w:t>
      </w:r>
    </w:p>
    <w:p w:rsidR="002D3DE5" w:rsidRDefault="00A63FD1" w:rsidP="00A63FD1">
      <w:r>
        <w:t>Include four or more appropriate scholarly sources from the last five years throughout the paper.</w:t>
      </w:r>
    </w:p>
    <w:sectPr w:rsidR="002D3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D1"/>
    <w:rsid w:val="00A63FD1"/>
    <w:rsid w:val="00D06C22"/>
    <w:rsid w:val="00EC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66D9"/>
  <w15:chartTrackingRefBased/>
  <w15:docId w15:val="{FF3BD04C-AF4C-4209-8585-7E6D1C40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Hope</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COH19508</dc:creator>
  <cp:keywords/>
  <dc:description/>
  <cp:lastModifiedBy>COH19508</cp:lastModifiedBy>
  <cp:revision>1</cp:revision>
  <dcterms:created xsi:type="dcterms:W3CDTF">2021-07-16T15:12:00Z</dcterms:created>
  <dcterms:modified xsi:type="dcterms:W3CDTF">2021-07-16T15:13:00Z</dcterms:modified>
</cp:coreProperties>
</file>